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9E14" w14:textId="77777777" w:rsidR="00FC60A0" w:rsidRPr="00ED446D" w:rsidRDefault="00FC60A0" w:rsidP="00FC60A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2</w:t>
      </w:r>
      <w:r w:rsidRPr="00ED446D">
        <w:rPr>
          <w:rFonts w:ascii="Comic Sans MS" w:hAnsi="Comic Sans MS"/>
          <w:b/>
          <w:u w:val="single"/>
        </w:rPr>
        <w:t xml:space="preserve"> Overview</w:t>
      </w:r>
      <w:r>
        <w:rPr>
          <w:rFonts w:ascii="Comic Sans MS" w:hAnsi="Comic Sans MS"/>
          <w:b/>
          <w:u w:val="single"/>
        </w:rPr>
        <w:t xml:space="preserve"> Westlea Primary School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100"/>
        <w:gridCol w:w="2391"/>
        <w:gridCol w:w="2392"/>
        <w:gridCol w:w="2392"/>
        <w:gridCol w:w="2392"/>
        <w:gridCol w:w="2392"/>
        <w:gridCol w:w="2392"/>
      </w:tblGrid>
      <w:tr w:rsidR="00FC60A0" w:rsidRPr="0077070B" w14:paraId="0D10D976" w14:textId="77777777" w:rsidTr="00375576">
        <w:trPr>
          <w:trHeight w:val="307"/>
        </w:trPr>
        <w:tc>
          <w:tcPr>
            <w:tcW w:w="1100" w:type="dxa"/>
          </w:tcPr>
          <w:p w14:paraId="43EE29D3" w14:textId="77777777" w:rsidR="00FC60A0" w:rsidRPr="0077070B" w:rsidRDefault="00FC60A0" w:rsidP="006456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DEEAF6" w:themeFill="accent1" w:themeFillTint="33"/>
          </w:tcPr>
          <w:p w14:paraId="22C76536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392" w:type="dxa"/>
            <w:shd w:val="clear" w:color="auto" w:fill="DEEAF6" w:themeFill="accent1" w:themeFillTint="33"/>
          </w:tcPr>
          <w:p w14:paraId="56828F20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392" w:type="dxa"/>
            <w:shd w:val="clear" w:color="auto" w:fill="DEEAF6" w:themeFill="accent1" w:themeFillTint="33"/>
          </w:tcPr>
          <w:p w14:paraId="69B9958A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392" w:type="dxa"/>
            <w:shd w:val="clear" w:color="auto" w:fill="DEEAF6" w:themeFill="accent1" w:themeFillTint="33"/>
          </w:tcPr>
          <w:p w14:paraId="0FAAC3F3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392" w:type="dxa"/>
            <w:shd w:val="clear" w:color="auto" w:fill="DEEAF6" w:themeFill="accent1" w:themeFillTint="33"/>
          </w:tcPr>
          <w:p w14:paraId="252BFB93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392" w:type="dxa"/>
            <w:shd w:val="clear" w:color="auto" w:fill="DEEAF6" w:themeFill="accent1" w:themeFillTint="33"/>
          </w:tcPr>
          <w:p w14:paraId="235EF605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77070B" w:rsidRPr="0077070B" w14:paraId="0467AB91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289D1E4F" w14:textId="03FCC26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391" w:type="dxa"/>
            <w:vAlign w:val="center"/>
          </w:tcPr>
          <w:p w14:paraId="4BF7C5C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7B6B1917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56AE713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3AB13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2EA07A71" w14:textId="4FAE2B9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</w:tc>
        <w:tc>
          <w:tcPr>
            <w:tcW w:w="2392" w:type="dxa"/>
            <w:vAlign w:val="center"/>
          </w:tcPr>
          <w:p w14:paraId="67CBA6D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0ACD1FB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14:paraId="7A456DA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48C0A1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Measurement</w:t>
            </w:r>
          </w:p>
          <w:p w14:paraId="1B6BE235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14D1DA88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1B94DA0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5D860E4D" w14:textId="4CE3D222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</w:tc>
        <w:tc>
          <w:tcPr>
            <w:tcW w:w="2392" w:type="dxa"/>
            <w:vAlign w:val="center"/>
          </w:tcPr>
          <w:p w14:paraId="5B01487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sz w:val="18"/>
                <w:szCs w:val="18"/>
              </w:rPr>
              <w:t>Number</w:t>
            </w:r>
          </w:p>
          <w:p w14:paraId="5B46604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Cs/>
                <w:sz w:val="18"/>
                <w:szCs w:val="18"/>
              </w:rPr>
              <w:t>Multiplication and Division</w:t>
            </w:r>
          </w:p>
          <w:p w14:paraId="35E7D26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8011D0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14:paraId="61382237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85870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sz w:val="18"/>
                <w:szCs w:val="18"/>
              </w:rPr>
              <w:t>Geometry</w:t>
            </w:r>
          </w:p>
          <w:p w14:paraId="7ADF8439" w14:textId="3A99D25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bCs/>
                <w:sz w:val="18"/>
                <w:szCs w:val="18"/>
              </w:rPr>
              <w:t>Properties of Shape</w:t>
            </w:r>
          </w:p>
        </w:tc>
        <w:tc>
          <w:tcPr>
            <w:tcW w:w="2392" w:type="dxa"/>
            <w:vAlign w:val="center"/>
          </w:tcPr>
          <w:p w14:paraId="3A2803D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Geometry</w:t>
            </w:r>
          </w:p>
          <w:p w14:paraId="2C272E1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Properties of Shape</w:t>
            </w:r>
          </w:p>
          <w:p w14:paraId="761FCE9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3D4482F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Number</w:t>
            </w:r>
          </w:p>
          <w:p w14:paraId="0860318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Fractions</w:t>
            </w:r>
          </w:p>
          <w:p w14:paraId="6D595AB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7FAFC2C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6BE08041" w14:textId="12A8F309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Length and Height</w:t>
            </w:r>
          </w:p>
        </w:tc>
        <w:tc>
          <w:tcPr>
            <w:tcW w:w="2392" w:type="dxa"/>
            <w:vAlign w:val="center"/>
          </w:tcPr>
          <w:p w14:paraId="76806BF2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Geometry</w:t>
            </w:r>
          </w:p>
          <w:p w14:paraId="37BA0E4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Position and Direction</w:t>
            </w:r>
          </w:p>
          <w:p w14:paraId="77C2EB98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0BD527B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Problem Solving and Efficient Methods</w:t>
            </w:r>
          </w:p>
          <w:p w14:paraId="0B60ACB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6CE7BD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1EA54011" w14:textId="0A70AF29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392" w:type="dxa"/>
            <w:vAlign w:val="center"/>
          </w:tcPr>
          <w:p w14:paraId="1FFC6E25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321A486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Time</w:t>
            </w:r>
          </w:p>
          <w:p w14:paraId="35584B6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75223F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453A50E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Mass, Capacity and Temperature</w:t>
            </w:r>
          </w:p>
          <w:p w14:paraId="693ECB7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449788CB" w14:textId="29117A3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Investigations</w:t>
            </w:r>
          </w:p>
        </w:tc>
      </w:tr>
      <w:tr w:rsidR="00627BD8" w:rsidRPr="0077070B" w14:paraId="1C71296A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50EC37B0" w14:textId="71E79FF3" w:rsidR="00627BD8" w:rsidRPr="0077070B" w:rsidRDefault="00627BD8" w:rsidP="00F12F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391" w:type="dxa"/>
            <w:vAlign w:val="center"/>
          </w:tcPr>
          <w:p w14:paraId="6F321B02" w14:textId="70F2D700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Traction Man is Here – Mini Grey</w:t>
            </w:r>
          </w:p>
          <w:p w14:paraId="3C5615AC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– Adventure - Comic strips</w:t>
            </w:r>
          </w:p>
          <w:p w14:paraId="4D8A32DD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Story setting</w:t>
            </w:r>
          </w:p>
          <w:p w14:paraId="2F2F156F" w14:textId="61EF2160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Noun phrases</w:t>
            </w:r>
          </w:p>
          <w:p w14:paraId="2DE043C1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704301B4" w14:textId="560E886C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Toys in Space – Mini Grey</w:t>
            </w:r>
          </w:p>
          <w:p w14:paraId="095DC516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Comparing books by the same author.</w:t>
            </w:r>
          </w:p>
          <w:p w14:paraId="6D5E8227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</w:t>
            </w:r>
          </w:p>
          <w:p w14:paraId="5DB415F7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Character description</w:t>
            </w:r>
          </w:p>
          <w:p w14:paraId="60BB920D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Setting description</w:t>
            </w:r>
          </w:p>
          <w:p w14:paraId="16DED717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Adjectives</w:t>
            </w:r>
          </w:p>
          <w:p w14:paraId="06947BCB" w14:textId="0F9421D3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Use of conjunctions.</w:t>
            </w:r>
          </w:p>
          <w:p w14:paraId="40E265E8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55A53879" w14:textId="07D37D93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That Rabbit Belongs to Emily Brown – Cresseda Cowell + Neal Layton</w:t>
            </w:r>
          </w:p>
          <w:p w14:paraId="2B9B6AF2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Write a letter</w:t>
            </w:r>
          </w:p>
          <w:p w14:paraId="04627F63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from a character’s point of view.</w:t>
            </w:r>
          </w:p>
          <w:p w14:paraId="57853051" w14:textId="486C4F58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Recount</w:t>
            </w:r>
          </w:p>
          <w:p w14:paraId="7E2CC98B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3E744AF4" w14:textId="53822F5E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Stanley’s Stick – Neal Layton and John Hegley</w:t>
            </w:r>
          </w:p>
          <w:p w14:paraId="11213980" w14:textId="1B849542" w:rsidR="00627BD8" w:rsidRPr="005F497D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Comparing books by the same author.</w:t>
            </w:r>
          </w:p>
        </w:tc>
        <w:tc>
          <w:tcPr>
            <w:tcW w:w="2392" w:type="dxa"/>
            <w:vAlign w:val="center"/>
          </w:tcPr>
          <w:p w14:paraId="47EFD1AF" w14:textId="77777777" w:rsidR="00F12F2A" w:rsidRPr="005C6901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70C0"/>
                <w:sz w:val="18"/>
                <w:szCs w:val="18"/>
              </w:rPr>
              <w:t>The Giraffe, The Pelly and Me</w:t>
            </w:r>
          </w:p>
          <w:p w14:paraId="564C0AAD" w14:textId="77777777" w:rsidR="00F12F2A" w:rsidRDefault="00F12F2A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Poetry</w:t>
            </w:r>
          </w:p>
          <w:p w14:paraId="3E428276" w14:textId="77777777" w:rsidR="00F12F2A" w:rsidRDefault="00F12F2A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Job Advert</w:t>
            </w:r>
          </w:p>
          <w:p w14:paraId="1893CD20" w14:textId="77777777" w:rsidR="00F12F2A" w:rsidRDefault="00F12F2A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Persuasive poster</w:t>
            </w:r>
          </w:p>
          <w:p w14:paraId="7930F972" w14:textId="61BFB780" w:rsidR="00F12F2A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Audio Book – Chn narrate part of the story with expression.</w:t>
            </w:r>
          </w:p>
          <w:p w14:paraId="12EF9EB1" w14:textId="77777777" w:rsidR="00F12F2A" w:rsidRPr="005C6901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66DE8CCA" w14:textId="77777777" w:rsidR="00F12F2A" w:rsidRPr="005C6901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FF0000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70C0"/>
                <w:sz w:val="18"/>
                <w:szCs w:val="18"/>
              </w:rPr>
              <w:t>Fantastic Mr Fox</w:t>
            </w:r>
          </w:p>
          <w:p w14:paraId="02CBFD53" w14:textId="77777777" w:rsidR="00F12F2A" w:rsidRDefault="00F12F2A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Character + Setting descriptions.</w:t>
            </w:r>
          </w:p>
          <w:p w14:paraId="66C207C1" w14:textId="77777777" w:rsidR="00F12F2A" w:rsidRPr="005C6901" w:rsidRDefault="00F12F2A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Dialogue - Interview</w:t>
            </w:r>
          </w:p>
          <w:p w14:paraId="3CB07692" w14:textId="0DA7A314" w:rsidR="00F12F2A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News report</w:t>
            </w:r>
          </w:p>
          <w:p w14:paraId="7327E146" w14:textId="77777777" w:rsidR="00F12F2A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58C18865" w14:textId="77777777" w:rsidR="00F12F2A" w:rsidRPr="00596CF9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B050"/>
                <w:sz w:val="18"/>
                <w:szCs w:val="18"/>
              </w:rPr>
            </w:pPr>
            <w:r w:rsidRPr="00EB6B53">
              <w:rPr>
                <w:rFonts w:ascii="Comic Sans MS" w:hAnsi="Comic Sans MS" w:cstheme="majorHAnsi"/>
                <w:color w:val="0070C0"/>
                <w:sz w:val="18"/>
                <w:szCs w:val="18"/>
              </w:rPr>
              <w:t>Charlie and the Chocolate Factory</w:t>
            </w:r>
          </w:p>
          <w:p w14:paraId="139A5DDD" w14:textId="77777777" w:rsidR="00F12F2A" w:rsidRDefault="00F12F2A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Persuasive Adverts</w:t>
            </w:r>
          </w:p>
          <w:p w14:paraId="240FB297" w14:textId="5BFA1E4F" w:rsidR="00F12F2A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Recounts</w:t>
            </w:r>
          </w:p>
          <w:p w14:paraId="25699B7C" w14:textId="77777777" w:rsidR="00F12F2A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09431364" w14:textId="77777777" w:rsidR="00F12F2A" w:rsidRPr="005C6901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993C1A">
              <w:rPr>
                <w:rFonts w:ascii="Comic Sans MS" w:hAnsi="Comic Sans MS" w:cstheme="majorHAnsi"/>
                <w:color w:val="00B050"/>
                <w:sz w:val="18"/>
                <w:szCs w:val="18"/>
              </w:rPr>
              <w:t>Non-Fictions Texts about Chocolate</w:t>
            </w:r>
          </w:p>
          <w:p w14:paraId="6D4B9035" w14:textId="77777777" w:rsidR="00F12F2A" w:rsidRPr="005C6901" w:rsidRDefault="00F12F2A" w:rsidP="00F12F2A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Information Texts</w:t>
            </w:r>
          </w:p>
          <w:p w14:paraId="42A79FD1" w14:textId="65F64AD6" w:rsidR="00627BD8" w:rsidRPr="0077070B" w:rsidRDefault="00627BD8" w:rsidP="00F12F2A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5EB5ECB1" w14:textId="590A020A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Ruby’s Wish – Shirin Yim Bridges</w:t>
            </w:r>
          </w:p>
          <w:p w14:paraId="6FFD1E69" w14:textId="2C21B75C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Diary Writing</w:t>
            </w:r>
          </w:p>
          <w:p w14:paraId="2484005E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04463A31" w14:textId="35AE2A28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Tell Me a Dragon – Jackie Morris</w:t>
            </w:r>
          </w:p>
          <w:p w14:paraId="75940BE8" w14:textId="073E1AEF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Descriptive writing about characters</w:t>
            </w:r>
          </w:p>
          <w:p w14:paraId="749C0236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153325E5" w14:textId="4AC5649E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The Paper Bag Princess – Robert Munsch</w:t>
            </w:r>
          </w:p>
          <w:p w14:paraId="6E5FCE66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</w:t>
            </w:r>
          </w:p>
          <w:p w14:paraId="6C7E1CDB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Character profile</w:t>
            </w:r>
          </w:p>
          <w:p w14:paraId="11B1D5B2" w14:textId="48973004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a letter</w:t>
            </w:r>
          </w:p>
          <w:p w14:paraId="6B19E769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66418F97" w14:textId="377A5F17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The Dragon Machine – Helen Ward</w:t>
            </w:r>
          </w:p>
          <w:p w14:paraId="6C9EBB1C" w14:textId="4EC3F18F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– Fantasy story with character descriptions and extended sentences.</w:t>
            </w:r>
          </w:p>
          <w:p w14:paraId="4E16D384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0E270058" w14:textId="77777777" w:rsidR="00627BD8" w:rsidRDefault="00627BD8" w:rsidP="00F12F2A">
            <w:pPr>
              <w:jc w:val="center"/>
              <w:rPr>
                <w:rFonts w:ascii="Comic Sans MS" w:hAnsi="Comic Sans MS" w:cs="Calibri Light"/>
                <w:color w:val="FF000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FF0000"/>
                <w:sz w:val="18"/>
                <w:szCs w:val="18"/>
              </w:rPr>
              <w:t>Poetry</w:t>
            </w:r>
          </w:p>
          <w:p w14:paraId="33AAF73C" w14:textId="0944DA9B" w:rsidR="00627BD8" w:rsidRPr="0077070B" w:rsidRDefault="00627BD8" w:rsidP="00F12F2A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Acrostic/Shape Poems</w:t>
            </w:r>
          </w:p>
        </w:tc>
        <w:tc>
          <w:tcPr>
            <w:tcW w:w="2392" w:type="dxa"/>
            <w:vAlign w:val="center"/>
          </w:tcPr>
          <w:p w14:paraId="45A30470" w14:textId="77777777" w:rsidR="00AB7DC4" w:rsidRPr="005C6901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B050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70C0"/>
                <w:sz w:val="18"/>
                <w:szCs w:val="18"/>
              </w:rPr>
              <w:t>Jack and the Baked Bean Stalk</w:t>
            </w:r>
          </w:p>
          <w:p w14:paraId="19EE266A" w14:textId="77777777" w:rsidR="00AB7DC4" w:rsidRPr="005C6901" w:rsidRDefault="00AB7DC4" w:rsidP="00AB7DC4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Comparing with traditional version.</w:t>
            </w:r>
          </w:p>
          <w:p w14:paraId="60446F4C" w14:textId="1EC0A57E" w:rsidR="00AB7DC4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alternative traditional tale.</w:t>
            </w:r>
          </w:p>
          <w:p w14:paraId="5F99A126" w14:textId="77777777" w:rsidR="00AB7DC4" w:rsidRPr="005C6901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3C6E98B1" w14:textId="77777777" w:rsidR="00AB7DC4" w:rsidRPr="005C6901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FF0000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70C0"/>
                <w:sz w:val="18"/>
                <w:szCs w:val="18"/>
              </w:rPr>
              <w:t>Goldilocks and Just the One Bear</w:t>
            </w:r>
          </w:p>
          <w:p w14:paraId="79E48F38" w14:textId="23C8087F" w:rsidR="00AB7DC4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Narrative – </w:t>
            </w: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Journey story</w:t>
            </w:r>
          </w:p>
          <w:p w14:paraId="4BFAB3DF" w14:textId="77777777" w:rsidR="00AB7DC4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50575E24" w14:textId="77777777" w:rsidR="00AB7DC4" w:rsidRPr="00596CF9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B050"/>
                <w:sz w:val="18"/>
                <w:szCs w:val="18"/>
              </w:rPr>
            </w:pPr>
            <w:r w:rsidRPr="00993C1A">
              <w:rPr>
                <w:rFonts w:ascii="Comic Sans MS" w:hAnsi="Comic Sans MS" w:cstheme="majorHAnsi"/>
                <w:color w:val="0070C0"/>
                <w:sz w:val="18"/>
                <w:szCs w:val="18"/>
              </w:rPr>
              <w:t>Mixed-Up Fairy Tales</w:t>
            </w:r>
          </w:p>
          <w:p w14:paraId="42C35C3A" w14:textId="6BD353A4" w:rsidR="00AB7DC4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</w:t>
            </w:r>
          </w:p>
          <w:p w14:paraId="253CAE6B" w14:textId="77777777" w:rsidR="00AB7DC4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5BB5EC0B" w14:textId="77777777" w:rsidR="00AB7DC4" w:rsidRPr="00993C1A" w:rsidRDefault="00AB7DC4" w:rsidP="00AB7DC4">
            <w:pPr>
              <w:spacing w:line="259" w:lineRule="auto"/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0554A4">
              <w:rPr>
                <w:rFonts w:ascii="Comic Sans MS" w:hAnsi="Comic Sans MS" w:cs="Calibri Light"/>
                <w:color w:val="00B050"/>
                <w:sz w:val="18"/>
                <w:szCs w:val="18"/>
              </w:rPr>
              <w:t>Non-Fiction Texts about Castles</w:t>
            </w:r>
            <w:r>
              <w:rPr>
                <w:rFonts w:ascii="Comic Sans MS" w:hAnsi="Comic Sans MS" w:cs="Calibri Light"/>
                <w:color w:val="00B050"/>
                <w:sz w:val="18"/>
                <w:szCs w:val="18"/>
              </w:rPr>
              <w:t>/</w:t>
            </w:r>
            <w:r w:rsidRPr="000554A4">
              <w:rPr>
                <w:rFonts w:ascii="Comic Sans MS" w:hAnsi="Comic Sans MS" w:cs="Calibri Light"/>
                <w:color w:val="00B050"/>
                <w:sz w:val="18"/>
                <w:szCs w:val="18"/>
              </w:rPr>
              <w:t xml:space="preserve"> Royal Famil</w:t>
            </w:r>
            <w:r>
              <w:rPr>
                <w:rFonts w:ascii="Comic Sans MS" w:hAnsi="Comic Sans MS" w:cs="Calibri Light"/>
                <w:color w:val="00B050"/>
                <w:sz w:val="18"/>
                <w:szCs w:val="18"/>
              </w:rPr>
              <w:t>y</w:t>
            </w:r>
          </w:p>
          <w:p w14:paraId="6D2D4D11" w14:textId="77777777" w:rsidR="00AB7DC4" w:rsidRPr="005C6901" w:rsidRDefault="00AB7DC4" w:rsidP="00AB7DC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Information Texts</w:t>
            </w:r>
          </w:p>
          <w:p w14:paraId="40DB7843" w14:textId="214DE8F5" w:rsidR="00627BD8" w:rsidRPr="0077070B" w:rsidRDefault="00627BD8" w:rsidP="00F12F2A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33639F44" w14:textId="77777777" w:rsidR="00482454" w:rsidRPr="00EB2478" w:rsidRDefault="00482454" w:rsidP="00482454">
            <w:pPr>
              <w:spacing w:line="259" w:lineRule="auto"/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17572F">
              <w:rPr>
                <w:rFonts w:ascii="Comic Sans MS" w:hAnsi="Comic Sans MS" w:cs="Calibri Light"/>
                <w:color w:val="0070C0"/>
                <w:sz w:val="18"/>
                <w:szCs w:val="18"/>
              </w:rPr>
              <w:t>Poppy Goes Wild – Nick Powell</w:t>
            </w:r>
          </w:p>
          <w:p w14:paraId="0FE1C4EE" w14:textId="1056E472" w:rsidR="00482454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Non-Chronological reports (Wilding)</w:t>
            </w:r>
          </w:p>
          <w:p w14:paraId="7086A222" w14:textId="77777777" w:rsidR="00482454" w:rsidRPr="005C6901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0AF1FC96" w14:textId="3964487A" w:rsidR="00482454" w:rsidRPr="00482454" w:rsidRDefault="00482454" w:rsidP="00482454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Calibri Light"/>
                <w:color w:val="0070C0"/>
                <w:sz w:val="18"/>
                <w:szCs w:val="18"/>
              </w:rPr>
              <w:t>Katie and the Sunflowers – James Mayhew</w:t>
            </w:r>
          </w:p>
          <w:p w14:paraId="0073D000" w14:textId="77777777" w:rsidR="00482454" w:rsidRDefault="00482454" w:rsidP="00482454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Descriptive writing</w:t>
            </w:r>
          </w:p>
          <w:p w14:paraId="75FF4ABE" w14:textId="77777777" w:rsidR="00482454" w:rsidRDefault="00482454" w:rsidP="00482454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Biography – Van Gogh</w:t>
            </w:r>
          </w:p>
          <w:p w14:paraId="5DE34472" w14:textId="573D309C" w:rsidR="00482454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Instructions – How to grow sunflowers</w:t>
            </w:r>
          </w:p>
          <w:p w14:paraId="617EA4AA" w14:textId="77777777" w:rsidR="00482454" w:rsidRPr="005C6901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72C5C4AB" w14:textId="77777777" w:rsidR="00482454" w:rsidRPr="00993C1A" w:rsidRDefault="00482454" w:rsidP="00482454">
            <w:pPr>
              <w:spacing w:line="259" w:lineRule="auto"/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Calibri Light"/>
                <w:color w:val="0070C0"/>
                <w:sz w:val="18"/>
                <w:szCs w:val="18"/>
              </w:rPr>
              <w:t>Oliver’s Vegetables – Vivian French</w:t>
            </w:r>
          </w:p>
          <w:p w14:paraId="2816CC9C" w14:textId="527FFF59" w:rsidR="00482454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Recount of Oliver’s Week</w:t>
            </w:r>
          </w:p>
          <w:p w14:paraId="1373E143" w14:textId="77777777" w:rsidR="00482454" w:rsidRPr="005C6901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</w:p>
          <w:p w14:paraId="0DB43326" w14:textId="77777777" w:rsidR="00482454" w:rsidRPr="005C6901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It Starts with a Seed – Laura Knowles – </w:t>
            </w:r>
            <w:r w:rsidRPr="00835B4C">
              <w:rPr>
                <w:rFonts w:ascii="Comic Sans MS" w:hAnsi="Comic Sans MS" w:cs="Calibri Light"/>
                <w:color w:val="FF0000"/>
                <w:sz w:val="18"/>
                <w:szCs w:val="18"/>
              </w:rPr>
              <w:t>Poetry</w:t>
            </w:r>
          </w:p>
          <w:p w14:paraId="551AEE4D" w14:textId="77777777" w:rsidR="00482454" w:rsidRPr="005C6901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Poems</w:t>
            </w:r>
          </w:p>
          <w:p w14:paraId="043699DF" w14:textId="77777777" w:rsidR="00482454" w:rsidRDefault="00482454" w:rsidP="00482454">
            <w:pPr>
              <w:spacing w:line="259" w:lineRule="auto"/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</w:p>
          <w:p w14:paraId="0534F457" w14:textId="5F957857" w:rsidR="00482454" w:rsidRPr="005C6901" w:rsidRDefault="00482454" w:rsidP="00482454">
            <w:pPr>
              <w:spacing w:line="259" w:lineRule="auto"/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93095A">
              <w:rPr>
                <w:rFonts w:ascii="Comic Sans MS" w:hAnsi="Comic Sans MS" w:cs="Calibri Light"/>
                <w:color w:val="00B050"/>
                <w:sz w:val="18"/>
                <w:szCs w:val="18"/>
              </w:rPr>
              <w:t xml:space="preserve">Non-Fiction Texts about </w:t>
            </w:r>
            <w:r>
              <w:rPr>
                <w:rFonts w:ascii="Comic Sans MS" w:hAnsi="Comic Sans MS" w:cs="Calibri Light"/>
                <w:color w:val="00B050"/>
                <w:sz w:val="18"/>
                <w:szCs w:val="18"/>
              </w:rPr>
              <w:t>Plants</w:t>
            </w:r>
          </w:p>
          <w:p w14:paraId="3EA17669" w14:textId="18552951" w:rsidR="00627BD8" w:rsidRPr="0077070B" w:rsidRDefault="00627BD8" w:rsidP="00F12F2A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46E150BE" w14:textId="5D40D14B" w:rsidR="00627BD8" w:rsidRDefault="00627BD8" w:rsidP="00F12F2A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B050"/>
                <w:sz w:val="18"/>
                <w:szCs w:val="18"/>
              </w:rPr>
              <w:t>The Clue is in the Poop – Andy Seed</w:t>
            </w:r>
          </w:p>
          <w:p w14:paraId="1AAA0955" w14:textId="3A8162A4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Information Text about Poo</w:t>
            </w:r>
          </w:p>
          <w:p w14:paraId="10B1F0A4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</w:p>
          <w:p w14:paraId="4CE376DE" w14:textId="2E88A9E1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Meerkat Mail – Emily Gravett</w:t>
            </w:r>
          </w:p>
          <w:p w14:paraId="6932629C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– adventure stories</w:t>
            </w:r>
          </w:p>
          <w:p w14:paraId="4BE9F394" w14:textId="52A777C3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a letter</w:t>
            </w:r>
          </w:p>
          <w:p w14:paraId="7DAA5684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4D54076D" w14:textId="6C15643E" w:rsidR="00627BD8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One Plastic Bag – Miranda Paul</w:t>
            </w:r>
          </w:p>
          <w:p w14:paraId="034209BD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-</w:t>
            </w:r>
          </w:p>
          <w:p w14:paraId="177C588D" w14:textId="77777777" w:rsidR="00627BD8" w:rsidRPr="005C6901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Persuasive </w:t>
            </w: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Poster – looking after our environment</w:t>
            </w:r>
          </w:p>
          <w:p w14:paraId="185DD83E" w14:textId="77777777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Information text</w:t>
            </w:r>
          </w:p>
          <w:p w14:paraId="0BB39404" w14:textId="6B6A2EE8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Instructions</w:t>
            </w:r>
          </w:p>
          <w:p w14:paraId="63967097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2BADC634" w14:textId="56EF8F25" w:rsidR="00627BD8" w:rsidRDefault="00627BD8" w:rsidP="00F12F2A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B050"/>
                <w:sz w:val="18"/>
                <w:szCs w:val="18"/>
              </w:rPr>
              <w:t>Non-Fiction Texts about Animals/Habitats</w:t>
            </w:r>
          </w:p>
          <w:p w14:paraId="3F53756E" w14:textId="5B515BD5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Non-Chronological reports</w:t>
            </w:r>
          </w:p>
          <w:p w14:paraId="5B3CEDEB" w14:textId="77777777" w:rsidR="00627BD8" w:rsidRPr="003475F5" w:rsidRDefault="00627BD8" w:rsidP="00F12F2A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</w:p>
          <w:p w14:paraId="4B16B6B1" w14:textId="77777777" w:rsidR="00627BD8" w:rsidRDefault="00627BD8" w:rsidP="00F12F2A">
            <w:pPr>
              <w:jc w:val="center"/>
              <w:rPr>
                <w:rFonts w:ascii="Comic Sans MS" w:hAnsi="Comic Sans MS" w:cs="Calibri Light"/>
                <w:color w:val="FF000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FF0000"/>
                <w:sz w:val="18"/>
                <w:szCs w:val="18"/>
              </w:rPr>
              <w:t>Poetry – Commotion in the Ocean – Giles Andreae</w:t>
            </w:r>
          </w:p>
          <w:p w14:paraId="416B8EA0" w14:textId="77777777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lastRenderedPageBreak/>
              <w:t>Poetic Structure</w:t>
            </w:r>
          </w:p>
          <w:p w14:paraId="564B604C" w14:textId="77777777" w:rsidR="00627BD8" w:rsidRDefault="00627BD8" w:rsidP="00F12F2A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Rhyming Poems</w:t>
            </w:r>
          </w:p>
          <w:p w14:paraId="53486C57" w14:textId="24BA2B16" w:rsidR="00627BD8" w:rsidRPr="0077070B" w:rsidRDefault="00627BD8" w:rsidP="00F12F2A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Poetic language</w:t>
            </w:r>
          </w:p>
        </w:tc>
      </w:tr>
      <w:tr w:rsidR="0077070B" w:rsidRPr="0077070B" w14:paraId="0F3F81E9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5A734DD2" w14:textId="498DB400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lastRenderedPageBreak/>
              <w:t>History/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77070B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2391" w:type="dxa"/>
            <w:vAlign w:val="center"/>
          </w:tcPr>
          <w:p w14:paraId="147D55D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History – Changes in living memory</w:t>
            </w:r>
          </w:p>
          <w:p w14:paraId="2753102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Toys</w:t>
            </w:r>
          </w:p>
        </w:tc>
        <w:tc>
          <w:tcPr>
            <w:tcW w:w="2392" w:type="dxa"/>
            <w:vAlign w:val="center"/>
          </w:tcPr>
          <w:p w14:paraId="07FED340" w14:textId="77777777" w:rsidR="00AF47EC" w:rsidRDefault="00AF47EC" w:rsidP="00AF47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 xml:space="preserve">History – Significant individuals and natural history </w:t>
            </w:r>
          </w:p>
          <w:p w14:paraId="55FAF360" w14:textId="77777777" w:rsidR="00AF47EC" w:rsidRDefault="00AF47EC" w:rsidP="00AF47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7577B66" w14:textId="77777777" w:rsidR="00AF47EC" w:rsidRDefault="00AF47EC" w:rsidP="00AF47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Roald Dahl (Through English)</w:t>
            </w:r>
          </w:p>
          <w:p w14:paraId="1225C383" w14:textId="77777777" w:rsidR="00AF47EC" w:rsidRDefault="00AF47EC" w:rsidP="00AF47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Quentin Blake</w:t>
            </w:r>
          </w:p>
          <w:p w14:paraId="4DCA28B1" w14:textId="77777777" w:rsidR="00AF47EC" w:rsidRDefault="00AF47EC" w:rsidP="00AF47E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Anne Frank (WW2 link)</w:t>
            </w:r>
          </w:p>
          <w:p w14:paraId="04513969" w14:textId="6AA3C83B" w:rsidR="0077070B" w:rsidRPr="0077070B" w:rsidRDefault="00AF47EC" w:rsidP="00B94A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63">
              <w:rPr>
                <w:rFonts w:ascii="Comic Sans MS" w:hAnsi="Comic Sans MS"/>
                <w:sz w:val="18"/>
                <w:szCs w:val="18"/>
              </w:rPr>
              <w:t>Mary Anning</w:t>
            </w:r>
            <w:r w:rsidRPr="0077070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45067501" w14:textId="77777777" w:rsidR="005E1A50" w:rsidRPr="00835B4C" w:rsidRDefault="005E1A50" w:rsidP="005E1A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Geography – Place Knowledge</w:t>
            </w:r>
          </w:p>
          <w:p w14:paraId="23C379C9" w14:textId="77777777" w:rsidR="005E1A50" w:rsidRPr="00835B4C" w:rsidRDefault="005E1A50" w:rsidP="005E1A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Comparing Swindon and China</w:t>
            </w:r>
          </w:p>
          <w:p w14:paraId="0DDC444D" w14:textId="1D23E65E" w:rsidR="0077070B" w:rsidRPr="0077070B" w:rsidRDefault="005E1A50" w:rsidP="005E1A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(Let’s Go to China)</w:t>
            </w:r>
          </w:p>
        </w:tc>
        <w:tc>
          <w:tcPr>
            <w:tcW w:w="2392" w:type="dxa"/>
            <w:vAlign w:val="center"/>
          </w:tcPr>
          <w:p w14:paraId="67A3A3F9" w14:textId="77777777" w:rsidR="00312C7C" w:rsidRDefault="00312C7C" w:rsidP="00312C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History- significant historical events, people and places in their own locality.</w:t>
            </w:r>
          </w:p>
          <w:p w14:paraId="0BD680FF" w14:textId="77777777" w:rsidR="00312C7C" w:rsidRDefault="00312C7C" w:rsidP="00312C7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3F1F5B94" w14:textId="77777777" w:rsidR="00312C7C" w:rsidRDefault="00312C7C" w:rsidP="00312C7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Florence Nightingale</w:t>
            </w:r>
          </w:p>
          <w:p w14:paraId="3109054C" w14:textId="77777777" w:rsidR="00312C7C" w:rsidRDefault="00312C7C" w:rsidP="00312C7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Isambard Kingdom Brunel</w:t>
            </w:r>
          </w:p>
          <w:p w14:paraId="421D07DB" w14:textId="77777777" w:rsidR="00312C7C" w:rsidRPr="00411C4E" w:rsidRDefault="00312C7C" w:rsidP="00312C7C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11C4E">
              <w:rPr>
                <w:rFonts w:ascii="Comic Sans MS" w:hAnsi="Comic Sans MS"/>
                <w:color w:val="000000"/>
                <w:sz w:val="18"/>
                <w:szCs w:val="18"/>
              </w:rPr>
              <w:t>The Royal Family</w:t>
            </w:r>
          </w:p>
          <w:p w14:paraId="5634F1E6" w14:textId="6EC32ED4" w:rsidR="0077070B" w:rsidRPr="0077070B" w:rsidRDefault="00312C7C" w:rsidP="00312C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1C4E">
              <w:rPr>
                <w:rFonts w:ascii="Comic Sans MS" w:hAnsi="Comic Sans MS"/>
                <w:color w:val="000000"/>
                <w:sz w:val="18"/>
                <w:szCs w:val="18"/>
              </w:rPr>
              <w:t>Castles</w:t>
            </w:r>
          </w:p>
        </w:tc>
        <w:tc>
          <w:tcPr>
            <w:tcW w:w="2392" w:type="dxa"/>
            <w:vAlign w:val="center"/>
          </w:tcPr>
          <w:p w14:paraId="0F72BBCD" w14:textId="77777777" w:rsidR="00BF2703" w:rsidRPr="00835B4C" w:rsidRDefault="00BF2703" w:rsidP="00BF27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Geography – Human and Physical Geography</w:t>
            </w:r>
          </w:p>
          <w:p w14:paraId="5B6AAC10" w14:textId="3F9B4FA2" w:rsidR="0077070B" w:rsidRPr="0077070B" w:rsidRDefault="00BF2703" w:rsidP="00BF27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(At the Farm)</w:t>
            </w:r>
          </w:p>
        </w:tc>
        <w:tc>
          <w:tcPr>
            <w:tcW w:w="2392" w:type="dxa"/>
            <w:vAlign w:val="center"/>
          </w:tcPr>
          <w:p w14:paraId="1CF0BF51" w14:textId="77777777" w:rsidR="00AF451C" w:rsidRPr="00835B4C" w:rsidRDefault="00AF451C" w:rsidP="00AF45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Geography – Locational Knowledge</w:t>
            </w:r>
          </w:p>
          <w:p w14:paraId="5AE851E1" w14:textId="77777777" w:rsidR="00AF451C" w:rsidRPr="00835B4C" w:rsidRDefault="00AF451C" w:rsidP="00AF45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Seven continents and five oceans.</w:t>
            </w:r>
          </w:p>
          <w:p w14:paraId="1D99FB35" w14:textId="77777777" w:rsidR="00AF451C" w:rsidRPr="00835B4C" w:rsidRDefault="00AF451C" w:rsidP="00AF45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The county of Wiltshire</w:t>
            </w:r>
          </w:p>
          <w:p w14:paraId="2657BECD" w14:textId="3746EB42" w:rsidR="0077070B" w:rsidRPr="0077070B" w:rsidRDefault="00AF451C" w:rsidP="00AF45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color w:val="000000"/>
                <w:sz w:val="18"/>
                <w:szCs w:val="18"/>
              </w:rPr>
              <w:t>(Sensational Safari)</w:t>
            </w:r>
          </w:p>
        </w:tc>
      </w:tr>
      <w:tr w:rsidR="00AA3E9D" w:rsidRPr="0077070B" w14:paraId="74E3153D" w14:textId="77777777" w:rsidTr="009255C9">
        <w:trPr>
          <w:trHeight w:val="479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12678D68" w14:textId="77777777" w:rsidR="00AA3E9D" w:rsidRPr="0077070B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391" w:type="dxa"/>
            <w:vAlign w:val="center"/>
          </w:tcPr>
          <w:p w14:paraId="29A88661" w14:textId="2FAF1846" w:rsidR="00AA3E9D" w:rsidRPr="0077070B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Use of everyday materials</w:t>
            </w:r>
          </w:p>
        </w:tc>
        <w:tc>
          <w:tcPr>
            <w:tcW w:w="2392" w:type="dxa"/>
            <w:vAlign w:val="center"/>
          </w:tcPr>
          <w:p w14:paraId="41380889" w14:textId="0429B8B6" w:rsidR="00AA3E9D" w:rsidRPr="0077070B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2392" w:type="dxa"/>
            <w:vAlign w:val="center"/>
          </w:tcPr>
          <w:p w14:paraId="41890245" w14:textId="77777777" w:rsidR="00AA3E9D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(non-statutory)</w:t>
            </w:r>
          </w:p>
          <w:p w14:paraId="7CABD93E" w14:textId="77777777" w:rsidR="00AA3E9D" w:rsidRDefault="00AA3E9D" w:rsidP="00AA3E9D">
            <w:pPr>
              <w:ind w:left="9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Guided by Children’s Prior Learning:</w:t>
            </w:r>
          </w:p>
          <w:p w14:paraId="67BA221F" w14:textId="77777777" w:rsidR="00AA3E9D" w:rsidRPr="00556100" w:rsidRDefault="00AA3E9D" w:rsidP="00AA3E9D">
            <w:pPr>
              <w:numPr>
                <w:ilvl w:val="0"/>
                <w:numId w:val="1"/>
              </w:numPr>
              <w:ind w:left="4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56100">
              <w:rPr>
                <w:rFonts w:ascii="Comic Sans MS" w:hAnsi="Comic Sans MS"/>
                <w:color w:val="000000"/>
                <w:sz w:val="18"/>
                <w:szCs w:val="18"/>
              </w:rPr>
              <w:t>Sound</w:t>
            </w:r>
          </w:p>
          <w:p w14:paraId="6ABBF02D" w14:textId="77777777" w:rsidR="00AA3E9D" w:rsidRDefault="00AA3E9D" w:rsidP="00AA3E9D">
            <w:pPr>
              <w:numPr>
                <w:ilvl w:val="0"/>
                <w:numId w:val="1"/>
              </w:numPr>
              <w:ind w:left="4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56100">
              <w:rPr>
                <w:rFonts w:ascii="Comic Sans MS" w:hAnsi="Comic Sans MS"/>
                <w:color w:val="000000"/>
                <w:sz w:val="18"/>
                <w:szCs w:val="18"/>
              </w:rPr>
              <w:t>Light</w:t>
            </w:r>
          </w:p>
          <w:p w14:paraId="46F9E449" w14:textId="77777777" w:rsidR="00AA3E9D" w:rsidRDefault="00AA3E9D" w:rsidP="00AA3E9D">
            <w:pPr>
              <w:numPr>
                <w:ilvl w:val="0"/>
                <w:numId w:val="1"/>
              </w:numPr>
              <w:ind w:left="4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Magnets</w:t>
            </w:r>
          </w:p>
          <w:p w14:paraId="7BB79A9C" w14:textId="77777777" w:rsidR="00AA3E9D" w:rsidRDefault="00AA3E9D" w:rsidP="00AA3E9D">
            <w:pPr>
              <w:numPr>
                <w:ilvl w:val="0"/>
                <w:numId w:val="1"/>
              </w:numPr>
              <w:ind w:left="4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Forces</w:t>
            </w:r>
          </w:p>
          <w:p w14:paraId="1DAC4CAF" w14:textId="4DB3478F" w:rsidR="00AA3E9D" w:rsidRPr="00AA3E9D" w:rsidRDefault="00AA3E9D" w:rsidP="00AA3E9D">
            <w:pPr>
              <w:pStyle w:val="ListParagraph"/>
              <w:numPr>
                <w:ilvl w:val="0"/>
                <w:numId w:val="1"/>
              </w:numPr>
              <w:ind w:left="4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E9D">
              <w:rPr>
                <w:rFonts w:ascii="Comic Sans MS" w:hAnsi="Comic Sans MS"/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2392" w:type="dxa"/>
            <w:vAlign w:val="center"/>
          </w:tcPr>
          <w:p w14:paraId="65678942" w14:textId="77777777" w:rsidR="00AA3E9D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(non-statutory)</w:t>
            </w:r>
          </w:p>
          <w:p w14:paraId="50098B82" w14:textId="77777777" w:rsidR="00AA3E9D" w:rsidRPr="00835B4C" w:rsidRDefault="00AA3E9D" w:rsidP="00AA3E9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35B4C">
              <w:rPr>
                <w:rFonts w:ascii="Comic Sans MS" w:hAnsi="Comic Sans MS"/>
                <w:color w:val="000000"/>
                <w:sz w:val="18"/>
                <w:szCs w:val="18"/>
              </w:rPr>
              <w:t>Super Scientists</w:t>
            </w:r>
          </w:p>
          <w:p w14:paraId="7606920A" w14:textId="1939CE99" w:rsidR="00AA3E9D" w:rsidRPr="0077070B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color w:val="000000"/>
                <w:sz w:val="18"/>
                <w:szCs w:val="18"/>
              </w:rPr>
              <w:t>Scientific Enquiry</w:t>
            </w:r>
          </w:p>
        </w:tc>
        <w:tc>
          <w:tcPr>
            <w:tcW w:w="2392" w:type="dxa"/>
            <w:vAlign w:val="center"/>
          </w:tcPr>
          <w:p w14:paraId="751D79DF" w14:textId="71676933" w:rsidR="00AA3E9D" w:rsidRPr="0077070B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392" w:type="dxa"/>
            <w:vAlign w:val="center"/>
          </w:tcPr>
          <w:p w14:paraId="5CE26900" w14:textId="3B9FDDB7" w:rsidR="00AA3E9D" w:rsidRPr="0077070B" w:rsidRDefault="00AA3E9D" w:rsidP="00AA3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</w:tr>
      <w:tr w:rsidR="00A258D7" w:rsidRPr="0077070B" w14:paraId="1E63C5A0" w14:textId="77777777" w:rsidTr="009255C9">
        <w:trPr>
          <w:trHeight w:val="479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770AA294" w14:textId="72D52961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391" w:type="dxa"/>
            <w:vAlign w:val="center"/>
          </w:tcPr>
          <w:p w14:paraId="41AA598E" w14:textId="77777777" w:rsidR="00A258D7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 Safety</w:t>
            </w:r>
          </w:p>
          <w:p w14:paraId="6E0C0771" w14:textId="43B1F376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  <w:tc>
          <w:tcPr>
            <w:tcW w:w="2392" w:type="dxa"/>
            <w:vAlign w:val="center"/>
          </w:tcPr>
          <w:p w14:paraId="494E01DA" w14:textId="77777777" w:rsidR="00A258D7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Spreadsheets</w:t>
            </w:r>
          </w:p>
          <w:p w14:paraId="5E8667AB" w14:textId="2A84D602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Searching</w:t>
            </w:r>
          </w:p>
        </w:tc>
        <w:tc>
          <w:tcPr>
            <w:tcW w:w="2392" w:type="dxa"/>
            <w:vAlign w:val="center"/>
          </w:tcPr>
          <w:p w14:paraId="6544016E" w14:textId="3F4007C2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Questioning</w:t>
            </w:r>
          </w:p>
        </w:tc>
        <w:tc>
          <w:tcPr>
            <w:tcW w:w="2392" w:type="dxa"/>
            <w:vAlign w:val="center"/>
          </w:tcPr>
          <w:p w14:paraId="7CF7D1E4" w14:textId="1AB5AFD5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Pictures</w:t>
            </w:r>
          </w:p>
        </w:tc>
        <w:tc>
          <w:tcPr>
            <w:tcW w:w="2392" w:type="dxa"/>
            <w:vAlign w:val="center"/>
          </w:tcPr>
          <w:p w14:paraId="4A3C1E79" w14:textId="09C4C560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Music</w:t>
            </w:r>
          </w:p>
        </w:tc>
        <w:tc>
          <w:tcPr>
            <w:tcW w:w="2392" w:type="dxa"/>
            <w:vAlign w:val="center"/>
          </w:tcPr>
          <w:p w14:paraId="7F69F187" w14:textId="2CAB3276" w:rsidR="00A258D7" w:rsidRPr="0077070B" w:rsidRDefault="00A258D7" w:rsidP="00627B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Presenting Ideas</w:t>
            </w:r>
          </w:p>
        </w:tc>
      </w:tr>
      <w:tr w:rsidR="00375576" w:rsidRPr="0077070B" w14:paraId="46E3B6D3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46B2C91C" w14:textId="77777777" w:rsidR="00375576" w:rsidRPr="0077070B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Art/DT</w:t>
            </w:r>
          </w:p>
        </w:tc>
        <w:tc>
          <w:tcPr>
            <w:tcW w:w="2391" w:type="dxa"/>
            <w:vAlign w:val="center"/>
          </w:tcPr>
          <w:p w14:paraId="53DA0C11" w14:textId="1BC356FC" w:rsidR="00375576" w:rsidRPr="0077070B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Design and Technology – Mechanisms – sliding, pivot and wheel</w:t>
            </w:r>
          </w:p>
        </w:tc>
        <w:tc>
          <w:tcPr>
            <w:tcW w:w="2392" w:type="dxa"/>
            <w:vAlign w:val="center"/>
          </w:tcPr>
          <w:p w14:paraId="3321904A" w14:textId="77777777" w:rsidR="00375576" w:rsidRPr="00835B4C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Artist Study – Henri Rousseau</w:t>
            </w:r>
          </w:p>
          <w:p w14:paraId="6F0DBA4B" w14:textId="5CEB4D77" w:rsidR="00375576" w:rsidRPr="0077070B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Art and design – Sculpture (clay)</w:t>
            </w:r>
          </w:p>
        </w:tc>
        <w:tc>
          <w:tcPr>
            <w:tcW w:w="2392" w:type="dxa"/>
            <w:vAlign w:val="center"/>
          </w:tcPr>
          <w:p w14:paraId="7CB0D271" w14:textId="25FB20F8" w:rsidR="00375576" w:rsidRPr="0077070B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Design and Technology – Food (</w:t>
            </w:r>
            <w:r>
              <w:rPr>
                <w:rFonts w:ascii="Comic Sans MS" w:hAnsi="Comic Sans MS"/>
                <w:sz w:val="18"/>
                <w:szCs w:val="18"/>
              </w:rPr>
              <w:t>Chinese Food</w:t>
            </w:r>
            <w:r w:rsidRPr="00835B4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92" w:type="dxa"/>
            <w:vAlign w:val="center"/>
          </w:tcPr>
          <w:p w14:paraId="26863B5A" w14:textId="7C589604" w:rsidR="00375576" w:rsidRPr="0077070B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 xml:space="preserve">Design and Technology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835B4C">
              <w:rPr>
                <w:rFonts w:ascii="Comic Sans MS" w:hAnsi="Comic Sans MS"/>
                <w:sz w:val="18"/>
                <w:szCs w:val="18"/>
              </w:rPr>
              <w:t xml:space="preserve"> Structures</w:t>
            </w:r>
          </w:p>
        </w:tc>
        <w:tc>
          <w:tcPr>
            <w:tcW w:w="2392" w:type="dxa"/>
            <w:vAlign w:val="center"/>
          </w:tcPr>
          <w:p w14:paraId="1D9AE9B3" w14:textId="77777777" w:rsidR="00375576" w:rsidRPr="00835B4C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Artist Study – Georgia O’Keefe and Vincent Van Gogh</w:t>
            </w:r>
          </w:p>
          <w:p w14:paraId="7AB9516F" w14:textId="5B044AAC" w:rsidR="00375576" w:rsidRPr="0077070B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Art and design - Paint (Watercolour)</w:t>
            </w:r>
          </w:p>
        </w:tc>
        <w:tc>
          <w:tcPr>
            <w:tcW w:w="2392" w:type="dxa"/>
            <w:vAlign w:val="center"/>
          </w:tcPr>
          <w:p w14:paraId="76A8DAED" w14:textId="0CE404AE" w:rsidR="00375576" w:rsidRPr="0077070B" w:rsidRDefault="00375576" w:rsidP="00375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5B4C">
              <w:rPr>
                <w:rFonts w:ascii="Comic Sans MS" w:hAnsi="Comic Sans MS"/>
                <w:sz w:val="18"/>
                <w:szCs w:val="18"/>
              </w:rPr>
              <w:t>Art and design   - Fabric Art (Printing)/ Embroidery</w:t>
            </w:r>
          </w:p>
        </w:tc>
      </w:tr>
      <w:tr w:rsidR="0077070B" w:rsidRPr="0077070B" w14:paraId="60C9BF51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28E998E4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391" w:type="dxa"/>
            <w:vAlign w:val="center"/>
          </w:tcPr>
          <w:p w14:paraId="39958F75" w14:textId="77777777" w:rsidR="009255C9" w:rsidRPr="0077070B" w:rsidRDefault="009255C9" w:rsidP="009255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Fitness</w:t>
            </w:r>
          </w:p>
          <w:p w14:paraId="7025F84D" w14:textId="39AD4A8E" w:rsidR="0077070B" w:rsidRPr="0077070B" w:rsidRDefault="009255C9" w:rsidP="009255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Yoga</w:t>
            </w:r>
          </w:p>
        </w:tc>
        <w:tc>
          <w:tcPr>
            <w:tcW w:w="2392" w:type="dxa"/>
            <w:vAlign w:val="center"/>
          </w:tcPr>
          <w:p w14:paraId="60BCFD47" w14:textId="77777777" w:rsidR="009255C9" w:rsidRPr="0077070B" w:rsidRDefault="009255C9" w:rsidP="009255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Fundamentals</w:t>
            </w:r>
          </w:p>
          <w:p w14:paraId="356FC960" w14:textId="4811F543" w:rsidR="0077070B" w:rsidRPr="0077070B" w:rsidRDefault="009255C9" w:rsidP="009255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 xml:space="preserve">Gymnastics </w:t>
            </w:r>
          </w:p>
        </w:tc>
        <w:tc>
          <w:tcPr>
            <w:tcW w:w="2392" w:type="dxa"/>
            <w:vAlign w:val="center"/>
          </w:tcPr>
          <w:p w14:paraId="1C8D2CB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Cricket – Chance to Shine project</w:t>
            </w:r>
          </w:p>
          <w:p w14:paraId="6EF9FF5C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Ball Skills</w:t>
            </w:r>
          </w:p>
        </w:tc>
        <w:tc>
          <w:tcPr>
            <w:tcW w:w="2392" w:type="dxa"/>
            <w:vAlign w:val="center"/>
          </w:tcPr>
          <w:p w14:paraId="62A3C37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Invasion games</w:t>
            </w:r>
          </w:p>
        </w:tc>
        <w:tc>
          <w:tcPr>
            <w:tcW w:w="2392" w:type="dxa"/>
            <w:vAlign w:val="center"/>
          </w:tcPr>
          <w:p w14:paraId="3F8EE6A7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Net and Wall</w:t>
            </w:r>
          </w:p>
          <w:p w14:paraId="68336B82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392" w:type="dxa"/>
            <w:vAlign w:val="center"/>
          </w:tcPr>
          <w:p w14:paraId="17B0481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77070B" w:rsidRPr="0077070B" w14:paraId="56CB1BE9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36BD6C08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391" w:type="dxa"/>
            <w:vAlign w:val="center"/>
          </w:tcPr>
          <w:p w14:paraId="1BE62E13" w14:textId="3A8F599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Hands, Feet, Heart</w:t>
            </w:r>
          </w:p>
        </w:tc>
        <w:tc>
          <w:tcPr>
            <w:tcW w:w="2392" w:type="dxa"/>
            <w:vAlign w:val="center"/>
          </w:tcPr>
          <w:p w14:paraId="6882471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Ho Ho Ho</w:t>
            </w:r>
          </w:p>
        </w:tc>
        <w:tc>
          <w:tcPr>
            <w:tcW w:w="2392" w:type="dxa"/>
            <w:vAlign w:val="center"/>
          </w:tcPr>
          <w:p w14:paraId="68EE6CC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I Wanna Play In A Band</w:t>
            </w:r>
          </w:p>
        </w:tc>
        <w:tc>
          <w:tcPr>
            <w:tcW w:w="2392" w:type="dxa"/>
            <w:vAlign w:val="center"/>
          </w:tcPr>
          <w:p w14:paraId="1DCF572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Zootime</w:t>
            </w:r>
          </w:p>
        </w:tc>
        <w:tc>
          <w:tcPr>
            <w:tcW w:w="2392" w:type="dxa"/>
            <w:vAlign w:val="center"/>
          </w:tcPr>
          <w:p w14:paraId="364F0C45" w14:textId="286DB30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Friendship Song</w:t>
            </w:r>
          </w:p>
        </w:tc>
        <w:tc>
          <w:tcPr>
            <w:tcW w:w="2392" w:type="dxa"/>
            <w:vAlign w:val="center"/>
          </w:tcPr>
          <w:p w14:paraId="11968724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77070B" w:rsidRPr="0077070B" w14:paraId="5F9FEA10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1F43D57F" w14:textId="70B5EEA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4783" w:type="dxa"/>
            <w:gridSpan w:val="2"/>
            <w:vAlign w:val="center"/>
          </w:tcPr>
          <w:p w14:paraId="37693F47" w14:textId="18EB77E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What can we learn from sacred books?</w:t>
            </w:r>
          </w:p>
        </w:tc>
        <w:tc>
          <w:tcPr>
            <w:tcW w:w="4784" w:type="dxa"/>
            <w:gridSpan w:val="2"/>
            <w:vAlign w:val="center"/>
          </w:tcPr>
          <w:p w14:paraId="225E9B2F" w14:textId="1C642506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Who is Jewish and what do they believe?</w:t>
            </w:r>
          </w:p>
        </w:tc>
        <w:tc>
          <w:tcPr>
            <w:tcW w:w="2392" w:type="dxa"/>
            <w:vAlign w:val="center"/>
          </w:tcPr>
          <w:p w14:paraId="22742B60" w14:textId="48ED28E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Who is Muslim and what do they believe?</w:t>
            </w:r>
          </w:p>
        </w:tc>
        <w:tc>
          <w:tcPr>
            <w:tcW w:w="2392" w:type="dxa"/>
            <w:vAlign w:val="center"/>
          </w:tcPr>
          <w:p w14:paraId="5DB0B86C" w14:textId="78665443" w:rsidR="0077070B" w:rsidRPr="0077070B" w:rsidRDefault="009255C9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1EA3">
              <w:rPr>
                <w:sz w:val="21"/>
                <w:szCs w:val="21"/>
              </w:rPr>
              <w:t>How should we care for others and the world, and why does it matter?</w:t>
            </w:r>
          </w:p>
        </w:tc>
      </w:tr>
      <w:tr w:rsidR="0077070B" w:rsidRPr="0077070B" w14:paraId="12C02184" w14:textId="77777777" w:rsidTr="009255C9">
        <w:trPr>
          <w:trHeight w:val="307"/>
        </w:trPr>
        <w:tc>
          <w:tcPr>
            <w:tcW w:w="1100" w:type="dxa"/>
            <w:shd w:val="clear" w:color="auto" w:fill="BDD6EE" w:themeFill="accent1" w:themeFillTint="66"/>
            <w:vAlign w:val="center"/>
          </w:tcPr>
          <w:p w14:paraId="2C68CA1F" w14:textId="7DC9F7C6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91" w:type="dxa"/>
            <w:vAlign w:val="center"/>
          </w:tcPr>
          <w:p w14:paraId="12E13E48" w14:textId="278EFFE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Being Me in My World</w:t>
            </w:r>
          </w:p>
        </w:tc>
        <w:tc>
          <w:tcPr>
            <w:tcW w:w="2392" w:type="dxa"/>
            <w:vAlign w:val="center"/>
          </w:tcPr>
          <w:p w14:paraId="4B1EDE67" w14:textId="33FC0E18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Celebrating Difference</w:t>
            </w:r>
          </w:p>
        </w:tc>
        <w:tc>
          <w:tcPr>
            <w:tcW w:w="2392" w:type="dxa"/>
            <w:vAlign w:val="center"/>
          </w:tcPr>
          <w:p w14:paraId="401515C8" w14:textId="67B58C01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Dreams and Goals</w:t>
            </w:r>
          </w:p>
        </w:tc>
        <w:tc>
          <w:tcPr>
            <w:tcW w:w="2392" w:type="dxa"/>
            <w:vAlign w:val="center"/>
          </w:tcPr>
          <w:p w14:paraId="7A46F8C5" w14:textId="3AC8E1AC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Healthy Me</w:t>
            </w:r>
          </w:p>
        </w:tc>
        <w:tc>
          <w:tcPr>
            <w:tcW w:w="2392" w:type="dxa"/>
            <w:vAlign w:val="center"/>
          </w:tcPr>
          <w:p w14:paraId="0FC2983A" w14:textId="47865F1F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Relationships</w:t>
            </w:r>
          </w:p>
        </w:tc>
        <w:tc>
          <w:tcPr>
            <w:tcW w:w="2392" w:type="dxa"/>
            <w:vAlign w:val="center"/>
          </w:tcPr>
          <w:p w14:paraId="3756A9E2" w14:textId="08FC07B9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Changing Me</w:t>
            </w:r>
          </w:p>
        </w:tc>
      </w:tr>
    </w:tbl>
    <w:p w14:paraId="51771C85" w14:textId="77777777" w:rsidR="00092808" w:rsidRDefault="00092808"/>
    <w:sectPr w:rsidR="00092808" w:rsidSect="00375576">
      <w:headerReference w:type="default" r:id="rId10"/>
      <w:pgSz w:w="16838" w:h="11906" w:orient="landscape"/>
      <w:pgMar w:top="993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9925" w14:textId="77777777" w:rsidR="00B67AA5" w:rsidRDefault="00B67AA5" w:rsidP="00FC60A0">
      <w:pPr>
        <w:spacing w:after="0" w:line="240" w:lineRule="auto"/>
      </w:pPr>
      <w:r>
        <w:separator/>
      </w:r>
    </w:p>
  </w:endnote>
  <w:endnote w:type="continuationSeparator" w:id="0">
    <w:p w14:paraId="0BD6AAFD" w14:textId="77777777" w:rsidR="00B67AA5" w:rsidRDefault="00B67AA5" w:rsidP="00FC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60E38" w14:textId="77777777" w:rsidR="00B67AA5" w:rsidRDefault="00B67AA5" w:rsidP="00FC60A0">
      <w:pPr>
        <w:spacing w:after="0" w:line="240" w:lineRule="auto"/>
      </w:pPr>
      <w:r>
        <w:separator/>
      </w:r>
    </w:p>
  </w:footnote>
  <w:footnote w:type="continuationSeparator" w:id="0">
    <w:p w14:paraId="397E375D" w14:textId="77777777" w:rsidR="00B67AA5" w:rsidRDefault="00B67AA5" w:rsidP="00FC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AC98" w14:textId="77777777" w:rsidR="00FC60A0" w:rsidRDefault="00FC60A0">
    <w:pPr>
      <w:pStyle w:val="Header"/>
    </w:pPr>
    <w:r>
      <w:rPr>
        <w:noProof/>
        <w:lang w:eastAsia="en-GB"/>
      </w:rPr>
      <w:drawing>
        <wp:inline distT="0" distB="0" distL="0" distR="0" wp14:anchorId="4F99D841" wp14:editId="5C0A143F">
          <wp:extent cx="1028700" cy="720090"/>
          <wp:effectExtent l="0" t="0" r="0" b="3810"/>
          <wp:docPr id="7" name="Picture 7" descr="C:\Users\louise.edmonds\AppData\Local\Microsoft\Windows\INetCache\Content.MSO\8B1690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edmonds\AppData\Local\Microsoft\Windows\INetCache\Content.MSO\8B1690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9" cy="7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4ED6"/>
    <w:multiLevelType w:val="hybridMultilevel"/>
    <w:tmpl w:val="26644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A0"/>
    <w:rsid w:val="00092808"/>
    <w:rsid w:val="001B5C8C"/>
    <w:rsid w:val="00312C7C"/>
    <w:rsid w:val="00375576"/>
    <w:rsid w:val="00482454"/>
    <w:rsid w:val="005B523A"/>
    <w:rsid w:val="005C6788"/>
    <w:rsid w:val="005E1A50"/>
    <w:rsid w:val="005F497D"/>
    <w:rsid w:val="00627BD8"/>
    <w:rsid w:val="0077070B"/>
    <w:rsid w:val="00905378"/>
    <w:rsid w:val="009255C9"/>
    <w:rsid w:val="009A31BC"/>
    <w:rsid w:val="00A258D7"/>
    <w:rsid w:val="00AA3E9D"/>
    <w:rsid w:val="00AB7DC4"/>
    <w:rsid w:val="00AF451C"/>
    <w:rsid w:val="00AF47EC"/>
    <w:rsid w:val="00B67AA5"/>
    <w:rsid w:val="00B94A7C"/>
    <w:rsid w:val="00B96528"/>
    <w:rsid w:val="00BF2703"/>
    <w:rsid w:val="00CC6B55"/>
    <w:rsid w:val="00CD08D9"/>
    <w:rsid w:val="00D60AB7"/>
    <w:rsid w:val="00D67493"/>
    <w:rsid w:val="00E67530"/>
    <w:rsid w:val="00EB7C8C"/>
    <w:rsid w:val="00F12F2A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9CBF4"/>
  <w15:chartTrackingRefBased/>
  <w15:docId w15:val="{FD7E71E6-34D1-4218-801D-F12A12D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A0"/>
  </w:style>
  <w:style w:type="paragraph" w:styleId="Footer">
    <w:name w:val="footer"/>
    <w:basedOn w:val="Normal"/>
    <w:link w:val="FooterChar"/>
    <w:uiPriority w:val="99"/>
    <w:unhideWhenUsed/>
    <w:rsid w:val="00FC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A0"/>
  </w:style>
  <w:style w:type="paragraph" w:styleId="ListParagraph">
    <w:name w:val="List Paragraph"/>
    <w:basedOn w:val="Normal"/>
    <w:uiPriority w:val="34"/>
    <w:qFormat/>
    <w:rsid w:val="00AA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4" ma:contentTypeDescription="Create a new document." ma:contentTypeScope="" ma:versionID="967d771f9e22b83af4ea778780fd6bb3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80760247b2c3f012922038bdda5cb29f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Props1.xml><?xml version="1.0" encoding="utf-8"?>
<ds:datastoreItem xmlns:ds="http://schemas.openxmlformats.org/officeDocument/2006/customXml" ds:itemID="{D2843C15-4553-4134-9494-436FB0584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F00EB-65EE-4DC1-82CE-53DFCE44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4E380-0675-4C77-962D-870D1DACC188}">
  <ds:schemaRefs>
    <ds:schemaRef ds:uri="http://schemas.microsoft.com/office/2006/metadata/properties"/>
    <ds:schemaRef ds:uri="http://schemas.microsoft.com/office/infopath/2007/PartnerControls"/>
    <ds:schemaRef ds:uri="d3425de2-1ce0-42fa-84d2-0c26233cc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Edmonds</dc:creator>
  <cp:keywords/>
  <dc:description/>
  <cp:lastModifiedBy>Tina Chart</cp:lastModifiedBy>
  <cp:revision>2</cp:revision>
  <dcterms:created xsi:type="dcterms:W3CDTF">2021-10-20T12:03:00Z</dcterms:created>
  <dcterms:modified xsi:type="dcterms:W3CDTF">2021-10-20T12:03:00Z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